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4C22" w14:textId="77777777" w:rsidR="00AE2BDE" w:rsidRDefault="00AE2BDE" w:rsidP="00AE2BDE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4</w:t>
      </w:r>
    </w:p>
    <w:p w14:paraId="683D87BF" w14:textId="77777777" w:rsidR="00AE2BDE" w:rsidRPr="00006341" w:rsidRDefault="00AE2BDE" w:rsidP="00AE2BDE">
      <w:pPr>
        <w:pStyle w:val="Ttulo3"/>
        <w:widowControl w:val="0"/>
        <w:spacing w:before="0" w:beforeAutospacing="0" w:after="0" w:afterAutospacing="0" w:line="276" w:lineRule="auto"/>
        <w:jc w:val="center"/>
      </w:pPr>
      <w:r w:rsidRPr="00006341">
        <w:rPr>
          <w:rStyle w:val="Forte"/>
          <w:b/>
          <w:bCs/>
        </w:rPr>
        <w:t>DECLARAÇÃO DE INEXISTÊNCIA DE IMPEDIMENTOS</w:t>
      </w:r>
    </w:p>
    <w:p w14:paraId="1B8D8A99" w14:textId="77777777" w:rsidR="00AE2BDE" w:rsidRDefault="00AE2BDE" w:rsidP="00AE2BDE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200ACBC0" w14:textId="77777777" w:rsidR="00AE2BDE" w:rsidRDefault="00AE2BDE" w:rsidP="00AE2BDE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06341">
        <w:rPr>
          <w:rStyle w:val="Forte"/>
        </w:rPr>
        <w:t>Declaração</w:t>
      </w:r>
      <w:r w:rsidRPr="00006341">
        <w:br/>
      </w:r>
      <w:proofErr w:type="gramStart"/>
      <w:r w:rsidRPr="00006341">
        <w:t>Eu,</w:t>
      </w:r>
      <w:r>
        <w:t>_</w:t>
      </w:r>
      <w:proofErr w:type="gramEnd"/>
      <w:r>
        <w:t>____________________</w:t>
      </w:r>
      <w:r w:rsidRPr="00006341">
        <w:t>_____________________________________ (nome completo), CPF nº _______________________, declaro sob as penas da lei:</w:t>
      </w:r>
    </w:p>
    <w:p w14:paraId="5937591E" w14:textId="77777777" w:rsidR="00AE2BDE" w:rsidRDefault="00AE2BDE" w:rsidP="00AE2BDE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3B62C1F8" w14:textId="77777777" w:rsidR="00AE2BDE" w:rsidRDefault="00AE2BDE" w:rsidP="00AE2BDE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06341">
        <w:t xml:space="preserve">Não estar impedido(a) de contratar com a Administração Pública Municipal, </w:t>
      </w:r>
      <w:proofErr w:type="gramStart"/>
      <w:r w:rsidRPr="00006341">
        <w:t>Estadual</w:t>
      </w:r>
      <w:proofErr w:type="gramEnd"/>
      <w:r w:rsidRPr="00006341">
        <w:t xml:space="preserve"> ou Federal.</w:t>
      </w:r>
    </w:p>
    <w:p w14:paraId="56B81A6A" w14:textId="77777777" w:rsidR="00AE2BDE" w:rsidRPr="00006341" w:rsidRDefault="00AE2BDE" w:rsidP="00AE2BDE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6FDA2DBF" w14:textId="77777777" w:rsidR="00AE2BDE" w:rsidRPr="00006341" w:rsidRDefault="00AE2BDE" w:rsidP="00AE2BDE">
      <w:pPr>
        <w:widowControl w:val="0"/>
        <w:numPr>
          <w:ilvl w:val="0"/>
          <w:numId w:val="7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>Não possuir pendências ou inadimplências em prestações de contas de editais anteriores.</w:t>
      </w:r>
    </w:p>
    <w:p w14:paraId="2019DF0A" w14:textId="77777777" w:rsidR="00AE2BDE" w:rsidRPr="00006341" w:rsidRDefault="00AE2BDE" w:rsidP="00AE2BDE">
      <w:pPr>
        <w:widowControl w:val="0"/>
        <w:numPr>
          <w:ilvl w:val="0"/>
          <w:numId w:val="7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>Não ser servidor(a) público(a) vinculado(a) diretamente à Secretaria Municipal de Cultura.</w:t>
      </w:r>
    </w:p>
    <w:p w14:paraId="1B8E56C8" w14:textId="77777777" w:rsidR="00AE2BDE" w:rsidRPr="00006341" w:rsidRDefault="00AE2BDE" w:rsidP="00AE2BDE">
      <w:pPr>
        <w:widowControl w:val="0"/>
        <w:numPr>
          <w:ilvl w:val="0"/>
          <w:numId w:val="7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>Estar ciente e de acordo com todas as condições estabelecidas no presente edital.</w:t>
      </w:r>
    </w:p>
    <w:p w14:paraId="3EA3E975" w14:textId="77777777" w:rsidR="00AE2BDE" w:rsidRDefault="00AE2BDE" w:rsidP="00AE2BDE">
      <w:pPr>
        <w:pStyle w:val="NormalWeb"/>
        <w:widowControl w:val="0"/>
        <w:spacing w:before="0" w:beforeAutospacing="0" w:after="0" w:afterAutospacing="0" w:line="360" w:lineRule="auto"/>
        <w:jc w:val="both"/>
        <w:rPr>
          <w:rStyle w:val="Forte"/>
        </w:rPr>
      </w:pPr>
    </w:p>
    <w:p w14:paraId="31400D30" w14:textId="77777777" w:rsidR="00AE2BDE" w:rsidRPr="00006341" w:rsidRDefault="00AE2BDE" w:rsidP="00AE2BDE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Assinatura:</w:t>
      </w:r>
      <w:r w:rsidRPr="00006341">
        <w:t xml:space="preserve">_________________________________________________________________ </w:t>
      </w:r>
      <w:r w:rsidRPr="00006341">
        <w:rPr>
          <w:rStyle w:val="Forte"/>
        </w:rPr>
        <w:t>Data:</w:t>
      </w:r>
      <w:r w:rsidRPr="00006341">
        <w:t xml:space="preserve"> </w:t>
      </w:r>
      <w:r w:rsidRPr="00006341">
        <w:rPr>
          <w:rStyle w:val="Forte"/>
          <w:i/>
          <w:iCs/>
        </w:rPr>
        <w:t>______/______/________</w:t>
      </w:r>
    </w:p>
    <w:p w14:paraId="5605F6C8" w14:textId="3DD92E9F" w:rsidR="00B90684" w:rsidRPr="00AE2BDE" w:rsidRDefault="00B90684" w:rsidP="00AE2BDE"/>
    <w:sectPr w:rsidR="00B90684" w:rsidRPr="00AE2BDE" w:rsidSect="009677EF">
      <w:headerReference w:type="default" r:id="rId7"/>
      <w:pgSz w:w="11906" w:h="16838" w:code="9"/>
      <w:pgMar w:top="28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6294" w14:textId="77777777" w:rsidR="00BD780A" w:rsidRDefault="00BD780A" w:rsidP="00C153E2">
      <w:pPr>
        <w:spacing w:after="0" w:line="240" w:lineRule="auto"/>
      </w:pPr>
      <w:r>
        <w:separator/>
      </w:r>
    </w:p>
  </w:endnote>
  <w:endnote w:type="continuationSeparator" w:id="0">
    <w:p w14:paraId="04530A7B" w14:textId="77777777" w:rsidR="00BD780A" w:rsidRDefault="00BD780A" w:rsidP="00C1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29365" w14:textId="77777777" w:rsidR="00BD780A" w:rsidRDefault="00BD780A" w:rsidP="00C153E2">
      <w:pPr>
        <w:spacing w:after="0" w:line="240" w:lineRule="auto"/>
      </w:pPr>
      <w:r>
        <w:separator/>
      </w:r>
    </w:p>
  </w:footnote>
  <w:footnote w:type="continuationSeparator" w:id="0">
    <w:p w14:paraId="03AD7A0C" w14:textId="77777777" w:rsidR="00BD780A" w:rsidRDefault="00BD780A" w:rsidP="00C1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7777" w14:textId="77777777" w:rsidR="009677EF" w:rsidRDefault="009677EF" w:rsidP="009677E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9A0DDB" wp14:editId="78127793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16734116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5AC08F" w14:textId="77777777" w:rsidR="009677EF" w:rsidRDefault="009677EF" w:rsidP="009677E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824DB1" wp14:editId="5CEB72EA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2F632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A45F56" wp14:editId="6FEA4865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DED80" w14:textId="77777777" w:rsidR="009677EF" w:rsidRDefault="009677EF" w:rsidP="009677EF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355D204A" w14:textId="77777777" w:rsidR="009677EF" w:rsidRDefault="009677EF" w:rsidP="009677EF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50AC9A16" w14:textId="77777777" w:rsidR="009677EF" w:rsidRDefault="009677EF" w:rsidP="009677EF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45F5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540DED80" w14:textId="77777777" w:rsidR="009677EF" w:rsidRDefault="009677EF" w:rsidP="009677EF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355D204A" w14:textId="77777777" w:rsidR="009677EF" w:rsidRDefault="009677EF" w:rsidP="009677EF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50AC9A16" w14:textId="77777777" w:rsidR="009677EF" w:rsidRDefault="009677EF" w:rsidP="009677EF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1309DD" w14:textId="77777777" w:rsidR="00C153E2" w:rsidRDefault="00C153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0B3F06"/>
    <w:rsid w:val="00124F65"/>
    <w:rsid w:val="00136C76"/>
    <w:rsid w:val="0014654F"/>
    <w:rsid w:val="001A5B89"/>
    <w:rsid w:val="001D04F4"/>
    <w:rsid w:val="001D4D78"/>
    <w:rsid w:val="001F6084"/>
    <w:rsid w:val="002C53D9"/>
    <w:rsid w:val="002F08AB"/>
    <w:rsid w:val="002F0A12"/>
    <w:rsid w:val="0030557F"/>
    <w:rsid w:val="00386A52"/>
    <w:rsid w:val="003871C3"/>
    <w:rsid w:val="003A2B97"/>
    <w:rsid w:val="003B55B1"/>
    <w:rsid w:val="003F6916"/>
    <w:rsid w:val="00426189"/>
    <w:rsid w:val="004654F1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24E7B"/>
    <w:rsid w:val="00713335"/>
    <w:rsid w:val="0073188A"/>
    <w:rsid w:val="00760CE9"/>
    <w:rsid w:val="007C25B1"/>
    <w:rsid w:val="0080351C"/>
    <w:rsid w:val="008D0F0A"/>
    <w:rsid w:val="009071FA"/>
    <w:rsid w:val="0091528E"/>
    <w:rsid w:val="009261B8"/>
    <w:rsid w:val="00955560"/>
    <w:rsid w:val="00963968"/>
    <w:rsid w:val="009677EF"/>
    <w:rsid w:val="0097368A"/>
    <w:rsid w:val="009C61B5"/>
    <w:rsid w:val="00AD50CA"/>
    <w:rsid w:val="00AD61F0"/>
    <w:rsid w:val="00AE2BDE"/>
    <w:rsid w:val="00B44017"/>
    <w:rsid w:val="00B56781"/>
    <w:rsid w:val="00B6173B"/>
    <w:rsid w:val="00B6429C"/>
    <w:rsid w:val="00B651B5"/>
    <w:rsid w:val="00B90684"/>
    <w:rsid w:val="00BC2185"/>
    <w:rsid w:val="00BC5859"/>
    <w:rsid w:val="00BD780A"/>
    <w:rsid w:val="00C153E2"/>
    <w:rsid w:val="00C30A2E"/>
    <w:rsid w:val="00C96737"/>
    <w:rsid w:val="00CA227E"/>
    <w:rsid w:val="00CD44F7"/>
    <w:rsid w:val="00D31DF8"/>
    <w:rsid w:val="00D37754"/>
    <w:rsid w:val="00D53534"/>
    <w:rsid w:val="00DD28BE"/>
    <w:rsid w:val="00DF4AA5"/>
    <w:rsid w:val="00E463BA"/>
    <w:rsid w:val="00ED6CBE"/>
    <w:rsid w:val="00F510A3"/>
    <w:rsid w:val="00F53DE1"/>
    <w:rsid w:val="00F567C5"/>
    <w:rsid w:val="00F866A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5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3E2"/>
  </w:style>
  <w:style w:type="paragraph" w:styleId="Rodap">
    <w:name w:val="footer"/>
    <w:basedOn w:val="Normal"/>
    <w:link w:val="RodapChar"/>
    <w:uiPriority w:val="99"/>
    <w:unhideWhenUsed/>
    <w:rsid w:val="00C15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3E2"/>
  </w:style>
  <w:style w:type="paragraph" w:styleId="Corpodetexto">
    <w:name w:val="Body Text"/>
    <w:basedOn w:val="Normal"/>
    <w:link w:val="CorpodetextoChar"/>
    <w:uiPriority w:val="1"/>
    <w:qFormat/>
    <w:rsid w:val="009677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77EF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4</cp:revision>
  <cp:lastPrinted>2024-10-16T12:43:00Z</cp:lastPrinted>
  <dcterms:created xsi:type="dcterms:W3CDTF">2024-10-18T12:17:00Z</dcterms:created>
  <dcterms:modified xsi:type="dcterms:W3CDTF">2024-10-18T12:34:00Z</dcterms:modified>
</cp:coreProperties>
</file>